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1E309B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 октября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C5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28/14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 на  2022  год и на плановый  период 2023 и  2024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Утвердить основные характеристики бюджета Мокроольховского сельского поселения Котовско</w:t>
      </w:r>
      <w:r w:rsidR="008A78C6"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2022</w:t>
      </w: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33DC" w:rsidRPr="000E1CD7" w:rsidRDefault="0072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7F75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16 694 612,11</w:t>
      </w:r>
      <w:r w:rsidR="00CC5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5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F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неналоговых доходов  12 285 900,00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7F7586">
        <w:rPr>
          <w:rFonts w:ascii="Times New Roman" w:eastAsia="Times New Roman" w:hAnsi="Times New Roman" w:cs="Times New Roman"/>
          <w:color w:val="000000"/>
          <w:sz w:val="28"/>
          <w:szCs w:val="28"/>
        </w:rPr>
        <w:t>4 408 712,00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7F75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17 162 945,11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3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>на Волгоградской области на 2022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EC" w:rsidRDefault="0023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233DC" w:rsidRDefault="0072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54EC" w:rsidRDefault="002354EC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7F7586">
        <w:rPr>
          <w:rFonts w:ascii="Times New Roman" w:eastAsia="Times New Roman" w:hAnsi="Times New Roman" w:cs="Times New Roman"/>
          <w:sz w:val="24"/>
        </w:rPr>
        <w:t xml:space="preserve"> Совета № 28/14 от 12.10</w:t>
      </w:r>
      <w:r w:rsidR="002E00E8">
        <w:rPr>
          <w:rFonts w:ascii="Times New Roman" w:eastAsia="Times New Roman" w:hAnsi="Times New Roman" w:cs="Times New Roman"/>
          <w:sz w:val="24"/>
        </w:rPr>
        <w:t>.2022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2E00E8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7F7586" w:rsidP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12.10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E0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7F7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16739,5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EA63BD" w:rsidP="009A6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-44,9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EA63B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16694,6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634,3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-59,7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7F7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8670,4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8670,4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7F7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8670,4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8670,4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651,0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Default="0049564D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D2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</w:t>
            </w:r>
            <w:r w:rsidR="0049564D">
              <w:rPr>
                <w:rFonts w:ascii="Times New Roman" w:eastAsia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D2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921C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D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 xml:space="preserve">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D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12285,9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FF1F16" w:rsidP="004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12285,9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9A66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2509,9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49564D" w:rsidRDefault="00FD309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FD309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D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16739,5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FD309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FD309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16694,6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5D1" w:rsidRDefault="004855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FD3091">
        <w:rPr>
          <w:rFonts w:ascii="Times New Roman" w:eastAsia="Times New Roman" w:hAnsi="Times New Roman" w:cs="Times New Roman"/>
          <w:sz w:val="24"/>
        </w:rPr>
        <w:t>Совета № 28/14 от 12.10</w:t>
      </w:r>
      <w:r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</w:t>
      </w:r>
      <w:r w:rsidR="004855D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  <w:r w:rsidR="00ED33F3" w:rsidRPr="00ED33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FD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12.10</w:t>
            </w:r>
            <w:r w:rsidR="004855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9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3F3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 w:rsidR="00CC3D20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5A561C" w:rsidRDefault="004C0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1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EEF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ОМС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EF" w:rsidRPr="00ED33F3" w:rsidRDefault="00D4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EF" w:rsidRPr="001F2222" w:rsidRDefault="0025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Default="004C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4701,4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F34A2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F3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4656,5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F34A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F3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4656,5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04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04115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410BB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04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10BB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41151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17207,9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F34A2" w:rsidP="00D4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F3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17163,0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A561C" w:rsidRDefault="005A561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28/14 от 12.10.2022 года «О бюджете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561C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2040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720403" w:rsidP="0083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8D2DA1" w:rsidRDefault="0072040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17163,0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837867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1F2222" w:rsidP="00F6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4C0FD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  <w:r w:rsidR="00F60DAC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F60DAC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AC">
              <w:rPr>
                <w:rFonts w:ascii="Times New Roman" w:hAnsi="Times New Roman" w:cs="Times New Roman"/>
                <w:b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5A561C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2587,1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  <w:r w:rsidR="005A561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Pr="00E94983" w:rsidRDefault="00E94983" w:rsidP="004C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E94983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983">
              <w:rPr>
                <w:rFonts w:ascii="Times New Roman" w:hAnsi="Times New Roman" w:cs="Times New Roman"/>
                <w:sz w:val="20"/>
                <w:szCs w:val="20"/>
              </w:rPr>
              <w:t>2555,9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F5461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4C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выборов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4C0FD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Pr="00E61A69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 w:rsidP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Выборы главы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292C43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4C0FD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D2DA1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A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205,0</w:t>
            </w:r>
          </w:p>
        </w:tc>
      </w:tr>
      <w:tr w:rsidR="001B78B0" w:rsidRPr="006F2B34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CC3D20" w:rsidP="00CC3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94983" w:rsidRDefault="001B78B0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E94983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CC3D2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983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CC3D2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</w:tr>
      <w:tr w:rsidR="001B78B0" w:rsidTr="00CC3D20">
        <w:trPr>
          <w:trHeight w:val="25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292C4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10,1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F60DAC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C06B70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C06B70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51370F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C06B70" w:rsidP="00EA63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4656,5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612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B78B0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C06B70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51370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  <w:r w:rsidR="00C06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C06B7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4656,5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1C1F8B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B">
              <w:rPr>
                <w:rFonts w:ascii="Times New Roman" w:hAnsi="Times New Roman" w:cs="Times New Roman"/>
                <w:sz w:val="20"/>
                <w:szCs w:val="20"/>
              </w:rPr>
              <w:t>2828,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1C1F8B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</w:tr>
      <w:tr w:rsidR="00F60DAC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0DAC" w:rsidRPr="006535FF" w:rsidRDefault="00F60DAC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DAC" w:rsidRDefault="00716DDD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1569,5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P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51370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5137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258,1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29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E61A69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61A69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716DD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</w:t>
            </w:r>
            <w:r w:rsidR="00E61A69">
              <w:rPr>
                <w:rFonts w:ascii="Times New Roman" w:eastAsia="Times New Roman" w:hAnsi="Times New Roman" w:cs="Times New Roman"/>
                <w:b/>
                <w:sz w:val="20"/>
              </w:rPr>
              <w:t>22,2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</w:t>
            </w:r>
            <w:r w:rsidR="00532A0F" w:rsidRPr="00532A0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</w:t>
            </w:r>
            <w:r w:rsidR="00532A0F" w:rsidRPr="00532A0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92C4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2C43" w:rsidRDefault="00292C43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C43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61221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183,3</w:t>
            </w:r>
          </w:p>
        </w:tc>
      </w:tr>
      <w:tr w:rsidR="001B78B0" w:rsidTr="002F36E4">
        <w:trPr>
          <w:trHeight w:val="3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867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A69" w:rsidRDefault="00E61A69" w:rsidP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716DDD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57,2</w:t>
            </w:r>
          </w:p>
          <w:p w:rsidR="001B78B0" w:rsidRDefault="001B78B0" w:rsidP="00E61A69">
            <w:pPr>
              <w:spacing w:after="0" w:line="240" w:lineRule="auto"/>
            </w:pPr>
          </w:p>
        </w:tc>
      </w:tr>
      <w:tr w:rsidR="001B78B0" w:rsidTr="00CC3D2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37867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2F36E4" w:rsidRDefault="00716DDD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  <w:r w:rsidR="002F36E4" w:rsidRPr="002F36E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513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4613">
              <w:rPr>
                <w:rFonts w:ascii="Times New Roman" w:hAnsi="Times New Roman" w:cs="Times New Roman"/>
                <w:sz w:val="20"/>
                <w:szCs w:val="20"/>
              </w:rPr>
              <w:t>05,3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1105,3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B0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28/14 от 12.10.2022 года «О бюджете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8935E0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2022 год и на период до 2024</w:t>
      </w:r>
      <w:r w:rsidR="00AF7DCE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6E6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613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C1F8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41151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740AD"/>
    <w:rsid w:val="00184D6E"/>
    <w:rsid w:val="00187FD4"/>
    <w:rsid w:val="00196BC2"/>
    <w:rsid w:val="001A3328"/>
    <w:rsid w:val="001B78B0"/>
    <w:rsid w:val="001C1F8B"/>
    <w:rsid w:val="001C77B0"/>
    <w:rsid w:val="001E26B7"/>
    <w:rsid w:val="001E309B"/>
    <w:rsid w:val="001F2222"/>
    <w:rsid w:val="002245AE"/>
    <w:rsid w:val="00227482"/>
    <w:rsid w:val="002354EC"/>
    <w:rsid w:val="00253EEF"/>
    <w:rsid w:val="0026661D"/>
    <w:rsid w:val="002669B7"/>
    <w:rsid w:val="00266F88"/>
    <w:rsid w:val="00271452"/>
    <w:rsid w:val="00271917"/>
    <w:rsid w:val="002856BF"/>
    <w:rsid w:val="002910F3"/>
    <w:rsid w:val="00292C43"/>
    <w:rsid w:val="002A18B6"/>
    <w:rsid w:val="002B5233"/>
    <w:rsid w:val="002E00E8"/>
    <w:rsid w:val="002E4EE3"/>
    <w:rsid w:val="002F36E4"/>
    <w:rsid w:val="00311250"/>
    <w:rsid w:val="00336935"/>
    <w:rsid w:val="0036455E"/>
    <w:rsid w:val="00374C68"/>
    <w:rsid w:val="00385CFC"/>
    <w:rsid w:val="003A47B7"/>
    <w:rsid w:val="003C11BA"/>
    <w:rsid w:val="003D166C"/>
    <w:rsid w:val="003D4972"/>
    <w:rsid w:val="003E2455"/>
    <w:rsid w:val="00433DFD"/>
    <w:rsid w:val="00435F02"/>
    <w:rsid w:val="00467A41"/>
    <w:rsid w:val="004855D1"/>
    <w:rsid w:val="0049564D"/>
    <w:rsid w:val="004A2A7F"/>
    <w:rsid w:val="004B4614"/>
    <w:rsid w:val="004C0FD3"/>
    <w:rsid w:val="004C5A02"/>
    <w:rsid w:val="004D284D"/>
    <w:rsid w:val="004F34A2"/>
    <w:rsid w:val="004F3D63"/>
    <w:rsid w:val="00510B40"/>
    <w:rsid w:val="0051370F"/>
    <w:rsid w:val="005231E3"/>
    <w:rsid w:val="00532A0F"/>
    <w:rsid w:val="005402A4"/>
    <w:rsid w:val="00567F08"/>
    <w:rsid w:val="00581B47"/>
    <w:rsid w:val="0058223D"/>
    <w:rsid w:val="005A41F0"/>
    <w:rsid w:val="005A561C"/>
    <w:rsid w:val="00603B34"/>
    <w:rsid w:val="0060553D"/>
    <w:rsid w:val="0060598E"/>
    <w:rsid w:val="0061221F"/>
    <w:rsid w:val="006135DE"/>
    <w:rsid w:val="006535FF"/>
    <w:rsid w:val="0066201F"/>
    <w:rsid w:val="00664E4F"/>
    <w:rsid w:val="006711E2"/>
    <w:rsid w:val="00682763"/>
    <w:rsid w:val="006B168E"/>
    <w:rsid w:val="006D3921"/>
    <w:rsid w:val="006D5FB0"/>
    <w:rsid w:val="006E308C"/>
    <w:rsid w:val="006E66EF"/>
    <w:rsid w:val="006F2B34"/>
    <w:rsid w:val="00716DDD"/>
    <w:rsid w:val="00720403"/>
    <w:rsid w:val="0072216C"/>
    <w:rsid w:val="007233DC"/>
    <w:rsid w:val="00735A6B"/>
    <w:rsid w:val="00750F0B"/>
    <w:rsid w:val="007522D3"/>
    <w:rsid w:val="00766320"/>
    <w:rsid w:val="007B3F4C"/>
    <w:rsid w:val="007B5D89"/>
    <w:rsid w:val="007C04DE"/>
    <w:rsid w:val="007C6D6B"/>
    <w:rsid w:val="007E6B59"/>
    <w:rsid w:val="007F7586"/>
    <w:rsid w:val="008253AE"/>
    <w:rsid w:val="00837867"/>
    <w:rsid w:val="00855503"/>
    <w:rsid w:val="008560E5"/>
    <w:rsid w:val="008925AA"/>
    <w:rsid w:val="008935E0"/>
    <w:rsid w:val="008A78C6"/>
    <w:rsid w:val="008B46B0"/>
    <w:rsid w:val="008D2DA1"/>
    <w:rsid w:val="008D46CA"/>
    <w:rsid w:val="0091049E"/>
    <w:rsid w:val="00911970"/>
    <w:rsid w:val="00951FFB"/>
    <w:rsid w:val="009607F7"/>
    <w:rsid w:val="0098082F"/>
    <w:rsid w:val="009A66E0"/>
    <w:rsid w:val="009B06EC"/>
    <w:rsid w:val="009B6FCA"/>
    <w:rsid w:val="009C467C"/>
    <w:rsid w:val="009D456B"/>
    <w:rsid w:val="009D799B"/>
    <w:rsid w:val="00A03290"/>
    <w:rsid w:val="00A33AA2"/>
    <w:rsid w:val="00A615D0"/>
    <w:rsid w:val="00A90A17"/>
    <w:rsid w:val="00A91E0F"/>
    <w:rsid w:val="00A9486E"/>
    <w:rsid w:val="00AC046E"/>
    <w:rsid w:val="00AF7DCE"/>
    <w:rsid w:val="00B068F5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06B70"/>
    <w:rsid w:val="00C3383C"/>
    <w:rsid w:val="00C564BC"/>
    <w:rsid w:val="00C74E08"/>
    <w:rsid w:val="00C82535"/>
    <w:rsid w:val="00CC3D20"/>
    <w:rsid w:val="00CC52E7"/>
    <w:rsid w:val="00D11721"/>
    <w:rsid w:val="00D234DF"/>
    <w:rsid w:val="00D277EF"/>
    <w:rsid w:val="00D363B7"/>
    <w:rsid w:val="00D367C4"/>
    <w:rsid w:val="00D410BB"/>
    <w:rsid w:val="00D4592A"/>
    <w:rsid w:val="00D562B7"/>
    <w:rsid w:val="00D9566E"/>
    <w:rsid w:val="00DD20FC"/>
    <w:rsid w:val="00DF4011"/>
    <w:rsid w:val="00E3641F"/>
    <w:rsid w:val="00E40831"/>
    <w:rsid w:val="00E61A69"/>
    <w:rsid w:val="00E701BA"/>
    <w:rsid w:val="00E94983"/>
    <w:rsid w:val="00E97D42"/>
    <w:rsid w:val="00EA63BD"/>
    <w:rsid w:val="00EA755E"/>
    <w:rsid w:val="00EB3B18"/>
    <w:rsid w:val="00EC105D"/>
    <w:rsid w:val="00ED33F3"/>
    <w:rsid w:val="00EF7291"/>
    <w:rsid w:val="00F00112"/>
    <w:rsid w:val="00F11E9F"/>
    <w:rsid w:val="00F1583E"/>
    <w:rsid w:val="00F42802"/>
    <w:rsid w:val="00F53476"/>
    <w:rsid w:val="00F54613"/>
    <w:rsid w:val="00F60DAC"/>
    <w:rsid w:val="00F847B7"/>
    <w:rsid w:val="00F921C2"/>
    <w:rsid w:val="00FD309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177C-59EB-462F-AC82-268C72A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55</cp:revision>
  <cp:lastPrinted>2022-10-17T12:39:00Z</cp:lastPrinted>
  <dcterms:created xsi:type="dcterms:W3CDTF">2018-11-22T04:20:00Z</dcterms:created>
  <dcterms:modified xsi:type="dcterms:W3CDTF">2022-10-17T12:41:00Z</dcterms:modified>
</cp:coreProperties>
</file>